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4F8C" w14:textId="117D58B5" w:rsidR="00A97A6A" w:rsidRPr="00036B0E" w:rsidRDefault="00E61F7C" w:rsidP="00A97A6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 </w:t>
      </w:r>
      <w:r w:rsidR="00DF3E15"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Międzyszkolnego</w:t>
      </w: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konkursu dla uczniów </w:t>
      </w:r>
      <w:r w:rsidR="00B61DB8"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klas 7 i 8 szkół podstawowych</w:t>
      </w:r>
    </w:p>
    <w:p w14:paraId="2F2A539B" w14:textId="60E39966" w:rsidR="002F506A" w:rsidRPr="00036B0E" w:rsidRDefault="00E61F7C" w:rsidP="00A9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A34B3D" w:rsidRPr="00036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Mówię do ciebie milcząc, jak obłok czy drzewo</w:t>
      </w:r>
      <w:r w:rsidR="002F506A" w:rsidRPr="00036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 w:rsidRPr="0003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="00FB740E" w:rsidRPr="0003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</w:p>
    <w:p w14:paraId="62687047" w14:textId="52AD3603" w:rsidR="00E61F7C" w:rsidRPr="00036B0E" w:rsidRDefault="00FB740E" w:rsidP="00A9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twórczość </w:t>
      </w:r>
      <w:r w:rsidR="008B4242" w:rsidRPr="0003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Czesława Miłosza</w:t>
      </w:r>
    </w:p>
    <w:p w14:paraId="2ECF3756" w14:textId="5E8AB455" w:rsidR="008B2E70" w:rsidRPr="00036B0E" w:rsidRDefault="008B2E70" w:rsidP="00A9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A3515C5" w14:textId="1EECCF59" w:rsidR="008B2E70" w:rsidRPr="00036B0E" w:rsidRDefault="008B2E70" w:rsidP="008B2E7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kategorie: piękne czytanie</w:t>
      </w:r>
      <w:r w:rsidR="001E6111" w:rsidRPr="00036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(proza)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1E6111" w:rsidRPr="00036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recytacja, fotografia</w:t>
      </w:r>
    </w:p>
    <w:p w14:paraId="19A6BDDF" w14:textId="77777777" w:rsidR="002F506A" w:rsidRPr="00036B0E" w:rsidRDefault="002F506A" w:rsidP="00A97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574857D" w14:textId="77777777" w:rsidR="00036B0E" w:rsidRDefault="00E61F7C" w:rsidP="00A460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Zespół Szkół Technicznych i Ogólnokształcących </w:t>
      </w:r>
    </w:p>
    <w:p w14:paraId="313E9ECA" w14:textId="48E64867" w:rsidR="00E61F7C" w:rsidRPr="00036B0E" w:rsidRDefault="00E61F7C" w:rsidP="00036B0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 im. Stanisława Staszica, ul. Sienkiewicza 57, 15-002 Białystok</w:t>
      </w:r>
    </w:p>
    <w:p w14:paraId="4A5E7569" w14:textId="0278DED8" w:rsidR="00E61F7C" w:rsidRPr="00036B0E" w:rsidRDefault="00E61F7C" w:rsidP="00A4601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 Honorowy: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pozyskiwania: Podlaski Kurator Oświaty, Prezydent Miasta Białegostoku, Wojewoda Podlaski, Marszałek Województwa Podlaskiego</w:t>
      </w:r>
    </w:p>
    <w:p w14:paraId="19C40CCF" w14:textId="465B6406" w:rsidR="006D3B1D" w:rsidRPr="00036B0E" w:rsidRDefault="00E61F7C" w:rsidP="00A97A6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konkursu : 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46011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A46011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C7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0C7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36B0E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nadsyłanie zgłoszeń </w:t>
      </w:r>
    </w:p>
    <w:p w14:paraId="5437AA26" w14:textId="4DA8C3E6" w:rsidR="006D3B1D" w:rsidRPr="00036B0E" w:rsidRDefault="00A46011" w:rsidP="006D3B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C7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6CC0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6D3B1D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36B0E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34D89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61F7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CC0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04B3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CC0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eliminacje i finał</w:t>
      </w:r>
      <w:r w:rsidR="00F32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r w:rsidR="006C51C2">
        <w:rPr>
          <w:rFonts w:ascii="Times New Roman" w:eastAsia="Times New Roman" w:hAnsi="Times New Roman" w:cs="Times New Roman"/>
          <w:sz w:val="24"/>
          <w:szCs w:val="24"/>
          <w:lang w:eastAsia="pl-PL"/>
        </w:rPr>
        <w:t>(godzina rozpoczęcia zostanie podana do 1</w:t>
      </w:r>
      <w:r w:rsidR="000C758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C5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na adres e-mail opiekunów).</w:t>
      </w:r>
    </w:p>
    <w:p w14:paraId="20E3F4B3" w14:textId="59C738D4" w:rsidR="00E61F7C" w:rsidRPr="00036B0E" w:rsidRDefault="000139BC" w:rsidP="006D3B1D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3B1D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1F7C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ogólne konkursu: </w:t>
      </w:r>
    </w:p>
    <w:p w14:paraId="642F42EE" w14:textId="4F47B171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popularyzowanie twórczości </w:t>
      </w:r>
      <w:r w:rsidR="00AE1EE3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Czesława Miłosza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280183" w14:textId="15104D8E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rozbudzanie pasji,</w:t>
      </w:r>
    </w:p>
    <w:p w14:paraId="6BCEFA38" w14:textId="2BCF8980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pogłębianie humanistycznych zainteresowań uczniów oraz ich uzdolnień twórczych,</w:t>
      </w:r>
    </w:p>
    <w:p w14:paraId="7E622B74" w14:textId="77777777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umiejętności posługiwania się językiem polskim,</w:t>
      </w:r>
    </w:p>
    <w:p w14:paraId="1729FDC0" w14:textId="4953B83B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promowanie </w:t>
      </w:r>
      <w:r w:rsidR="00D12D5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ternatywnych form spędzania czasu wolnego,</w:t>
      </w:r>
    </w:p>
    <w:p w14:paraId="40F864EC" w14:textId="77777777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zachęcanie do wystąpień publicznych, nabycie umiejętności autoprezentacji,</w:t>
      </w:r>
    </w:p>
    <w:p w14:paraId="14449817" w14:textId="77777777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przyjaznej, zdrowej rywalizacji i współzawodnictwa.</w:t>
      </w:r>
    </w:p>
    <w:p w14:paraId="268B627B" w14:textId="7FAC74A6" w:rsidR="00E61F7C" w:rsidRPr="00036B0E" w:rsidRDefault="00E61F7C" w:rsidP="002C78AF">
      <w:pPr>
        <w:pStyle w:val="Akapitzlist"/>
        <w:numPr>
          <w:ilvl w:val="0"/>
          <w:numId w:val="11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14:paraId="4C4DBE08" w14:textId="47C362D0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uczestniczą uczniowie szkół 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podlaskiego,</w:t>
      </w:r>
    </w:p>
    <w:p w14:paraId="5D801F55" w14:textId="1DB5D159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każda szkoła może zgłosić 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AE1EE3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3EE556" w14:textId="3697D26F" w:rsidR="00E61F7C" w:rsidRPr="00036B0E" w:rsidRDefault="00E61F7C" w:rsidP="00F810AB">
      <w:pPr>
        <w:pStyle w:val="Akapitzlist"/>
        <w:numPr>
          <w:ilvl w:val="0"/>
          <w:numId w:val="11"/>
        </w:numPr>
        <w:spacing w:after="0" w:line="360" w:lineRule="auto"/>
        <w:ind w:hanging="5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</w:t>
      </w:r>
      <w:r w:rsidR="001413AA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pięknego czytania</w:t>
      </w:r>
      <w:r w:rsidR="00C9009E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DD70C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recytacja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F0C578" w14:textId="05937661" w:rsidR="00E61F7C" w:rsidRPr="00036B0E" w:rsidRDefault="00E61F7C" w:rsidP="00A97A6A">
      <w:pPr>
        <w:spacing w:after="0" w:line="360" w:lineRule="auto"/>
        <w:ind w:left="720" w:hanging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0" w:name="_Hlk126246004"/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prezentuje 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siebie utw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912012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D47365" w14:textId="72041B93" w:rsidR="00E61F7C" w:rsidRPr="00036B0E" w:rsidRDefault="00E61F7C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 kartę uczestnictwa i przesyła do </w:t>
      </w:r>
      <w:r w:rsidR="006D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D5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25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912012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Organizatora </w:t>
      </w:r>
    </w:p>
    <w:p w14:paraId="765BCB9F" w14:textId="73F3F389" w:rsidR="00E61F7C" w:rsidRPr="00036B0E" w:rsidRDefault="0002280A" w:rsidP="00A97A6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e-mail: biblioteka@zstio.net.pl </w:t>
      </w:r>
      <w:r w:rsidR="00E61F7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1)</w:t>
      </w:r>
      <w:r w:rsidR="00D50223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6FEEB5" w14:textId="771AE376" w:rsidR="00316046" w:rsidRPr="00036B0E" w:rsidRDefault="00316046" w:rsidP="00EC47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Prezentowane utwory oceniane będą przez jury </w:t>
      </w:r>
      <w:r w:rsidR="00094979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kryteriów:</w:t>
      </w:r>
    </w:p>
    <w:p w14:paraId="17256AA7" w14:textId="77777777" w:rsidR="00316046" w:rsidRPr="00036B0E" w:rsidRDefault="00316046" w:rsidP="00EC476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trafność interpretacji (logiczne akcentowanie, intonacja, modulacja głosu, tempo mówienia),</w:t>
      </w:r>
    </w:p>
    <w:p w14:paraId="1179346E" w14:textId="77777777" w:rsidR="00316046" w:rsidRPr="00036B0E" w:rsidRDefault="00316046" w:rsidP="003160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ogólne wrażenie artystyczne,</w:t>
      </w:r>
    </w:p>
    <w:p w14:paraId="0209BE3F" w14:textId="71DD166E" w:rsidR="00316046" w:rsidRPr="00036B0E" w:rsidRDefault="00316046" w:rsidP="0031604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czas prezentacji nie dłuższy niż 3 minuty z tolerancją 15 sekund.</w:t>
      </w:r>
    </w:p>
    <w:p w14:paraId="698E7FFA" w14:textId="77FB69A0" w:rsidR="004C213F" w:rsidRPr="000139BC" w:rsidRDefault="004C213F" w:rsidP="000139B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fotograficzny:</w:t>
      </w:r>
    </w:p>
    <w:p w14:paraId="4F61D00E" w14:textId="2F26098D" w:rsidR="00F12EDC" w:rsidRPr="00036B0E" w:rsidRDefault="00E25C92" w:rsidP="00870718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12ED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maksymalnie 3 zdjęcia</w:t>
      </w:r>
      <w:bookmarkEnd w:id="0"/>
      <w:r w:rsidR="00870718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(fotografie muszą być wydrukowane);</w:t>
      </w:r>
    </w:p>
    <w:p w14:paraId="292BC784" w14:textId="17C5DD38" w:rsidR="00E96B64" w:rsidRPr="00036B0E" w:rsidRDefault="00E96B64" w:rsidP="00E96B64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 kartę uczestnictwa i przesyła 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781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marca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F25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Organizatora </w:t>
      </w:r>
    </w:p>
    <w:p w14:paraId="1EC6E805" w14:textId="0D6768AC" w:rsidR="00E96B64" w:rsidRPr="00036B0E" w:rsidRDefault="00E96B64" w:rsidP="00E96B64">
      <w:pPr>
        <w:pStyle w:val="Akapitzlist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adres e-mail: biblioteka@zstio.net.pl (załącznik nr 1)</w:t>
      </w:r>
      <w:r w:rsidR="0079649D">
        <w:rPr>
          <w:rFonts w:ascii="Times New Roman" w:eastAsia="Times New Roman" w:hAnsi="Times New Roman" w:cs="Times New Roman"/>
          <w:sz w:val="24"/>
          <w:szCs w:val="24"/>
          <w:lang w:eastAsia="pl-PL"/>
        </w:rPr>
        <w:t>. Wręczenie nagród na gali finałowej w dniu 1</w:t>
      </w:r>
      <w:r w:rsidR="00EB6C6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10589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="0079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2024 r.</w:t>
      </w:r>
    </w:p>
    <w:p w14:paraId="15894CDF" w14:textId="1D7425B5" w:rsidR="00F12EDC" w:rsidRPr="00036B0E" w:rsidRDefault="00F12EDC" w:rsidP="00F12ED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fotografie powinny być wykonane samodzielnie, muszą być pracami autorskimi. Wyklucza się prace tworzone wspólnie (współautorstwo),</w:t>
      </w:r>
    </w:p>
    <w:p w14:paraId="61550412" w14:textId="63F00ED2" w:rsidR="00F12EDC" w:rsidRPr="00036B0E" w:rsidRDefault="00F12EDC" w:rsidP="00F12ED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0B3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fotografie należy opisać według następującego wzoru: </w:t>
      </w:r>
      <w:proofErr w:type="spellStart"/>
      <w:r w:rsidR="00DE0B3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Imię_Nazwisko</w:t>
      </w:r>
      <w:proofErr w:type="spellEnd"/>
      <w:r w:rsidR="00DE0B3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_ _Tytuł-zdjęcia.</w:t>
      </w:r>
    </w:p>
    <w:p w14:paraId="4F9A4B0A" w14:textId="1CAFF2A8" w:rsidR="00856F3E" w:rsidRPr="00036B0E" w:rsidRDefault="00856F3E" w:rsidP="00F12ED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zezwala się na stosowanie fotomontaży polegających na łączeniu elementów zdjęcia pochodzących z różnych plików,</w:t>
      </w:r>
    </w:p>
    <w:p w14:paraId="15137F4F" w14:textId="052B482F" w:rsidR="00856F3E" w:rsidRPr="00036B0E" w:rsidRDefault="00856F3E" w:rsidP="00F12ED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jeżeli na fotografiach konkursowych znajduje się wizerunek osoby, uczestnik przesyłając fotografię, zobowiązany jest do dołączenia pisemnego oświadczenia osoby znajdującej się na fotografii, że wyraziła zgodę na nieodpłatną publikację </w:t>
      </w:r>
      <w:r w:rsidR="00036B0E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rozpowszechnianie jej wizerunku,</w:t>
      </w:r>
    </w:p>
    <w:p w14:paraId="0010315A" w14:textId="5F2057C4" w:rsidR="00856F3E" w:rsidRPr="00036B0E" w:rsidRDefault="00856F3E" w:rsidP="00F12EDC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każdy uczestnik Konkursu przesyłając fotografię, udziela niewyłącznej, nieodpłatnej licencji do korzystania z </w:t>
      </w:r>
      <w:r w:rsidR="00F810AB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niej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przeprowadzenia i rozstrzygnięcia Konkursu oraz w zakresie wynikającym z treści niniejszego regulaminu</w:t>
      </w:r>
      <w:r w:rsidR="00094979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BCD8F1" w14:textId="4BE6876B" w:rsidR="00094979" w:rsidRPr="00036B0E" w:rsidRDefault="00094979" w:rsidP="00094979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B0E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rezentowane prace oceniane będą przez jury według następujących kryteriów:</w:t>
      </w:r>
    </w:p>
    <w:p w14:paraId="2CDB5B9C" w14:textId="6833D667" w:rsidR="00094979" w:rsidRPr="00036B0E" w:rsidRDefault="00094979" w:rsidP="00094979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trafność interpretacji, </w:t>
      </w:r>
    </w:p>
    <w:p w14:paraId="6B288F81" w14:textId="3D931C16" w:rsidR="00094979" w:rsidRPr="00036B0E" w:rsidRDefault="00094979" w:rsidP="00094979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warsztat,</w:t>
      </w:r>
    </w:p>
    <w:p w14:paraId="2EA69F30" w14:textId="3385726C" w:rsidR="00094979" w:rsidRPr="00036B0E" w:rsidRDefault="00094979" w:rsidP="00094979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inspiracja hasłem przewodnim konkursu,</w:t>
      </w:r>
    </w:p>
    <w:p w14:paraId="76564324" w14:textId="77777777" w:rsidR="00094979" w:rsidRPr="00036B0E" w:rsidRDefault="00094979" w:rsidP="00094979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ogólne wrażenie artystyczne,</w:t>
      </w:r>
    </w:p>
    <w:p w14:paraId="2837A912" w14:textId="1C41E4EE" w:rsidR="00E61F7C" w:rsidRPr="00036B0E" w:rsidRDefault="00E61F7C" w:rsidP="000139B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konkursu:</w:t>
      </w:r>
    </w:p>
    <w:p w14:paraId="7A5DEF6D" w14:textId="77777777" w:rsidR="00E61F7C" w:rsidRPr="00036B0E" w:rsidRDefault="00E61F7C" w:rsidP="00A97A6A">
      <w:pPr>
        <w:spacing w:after="0" w:line="36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dwuetapowy:</w:t>
      </w:r>
    </w:p>
    <w:p w14:paraId="00B72B47" w14:textId="2CDCF668" w:rsidR="00E61F7C" w:rsidRPr="00036B0E" w:rsidRDefault="00E61F7C" w:rsidP="00A97A6A">
      <w:pPr>
        <w:spacing w:after="0" w:line="36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a. I etap: eliminacje, wyłonienie finalistów,</w:t>
      </w:r>
    </w:p>
    <w:p w14:paraId="0E03EDE1" w14:textId="6B7FBF81" w:rsidR="00E61F7C" w:rsidRPr="00036B0E" w:rsidRDefault="00E61F7C" w:rsidP="00A97A6A">
      <w:pPr>
        <w:spacing w:after="0" w:line="36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II etap: </w:t>
      </w:r>
      <w:r w:rsidR="00D746F6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finalistów, wyłonienie zwycięzców przez główne jury.</w:t>
      </w:r>
    </w:p>
    <w:p w14:paraId="3C81E990" w14:textId="44DC09A3" w:rsidR="00D746F6" w:rsidRPr="00036B0E" w:rsidRDefault="008278CC" w:rsidP="000139B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Bibliografia</w:t>
      </w:r>
      <w:r w:rsidR="00200250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E775A99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"Poemat o czasie zastygłym". Wilno: Koło Polonistów Słuchaczy USB, 1933</w:t>
      </w:r>
    </w:p>
    <w:p w14:paraId="73DBA2A1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"Trzy zimy", Warszawa: Wyd. Władysława Mortkowicza, 1936</w:t>
      </w:r>
    </w:p>
    <w:p w14:paraId="4BFAEEDA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"Ocalenie", Warszawa: Czytelnik, 1945</w:t>
      </w:r>
    </w:p>
    <w:p w14:paraId="5E0FF97D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"Zniewolony umysł", Paryż: Instytut Literacki, 1953</w:t>
      </w:r>
    </w:p>
    <w:p w14:paraId="763A4CEF" w14:textId="1DDE17EA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"Dolina Issy", Paryż: Instytut Literacki, 1955 </w:t>
      </w:r>
    </w:p>
    <w:p w14:paraId="35A672A6" w14:textId="626E07E3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"Traktat poetycki", Paryż: Instytut Literacki, 1957 </w:t>
      </w:r>
    </w:p>
    <w:p w14:paraId="3947432A" w14:textId="3B14C225" w:rsidR="005F5DDF" w:rsidRPr="00036B0E" w:rsidRDefault="005F5DDF" w:rsidP="009372F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"Rodzinna Europa", Paryż: Instytut Literacki, 1959 </w:t>
      </w:r>
    </w:p>
    <w:p w14:paraId="63C90108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"Piesek przydrożny", Kraków: Znak, 1997</w:t>
      </w:r>
    </w:p>
    <w:p w14:paraId="3139701E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"Życie na wyspach", Kraków: Znak, 1997</w:t>
      </w:r>
    </w:p>
    <w:p w14:paraId="038EEB12" w14:textId="7777777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"Abecadło", Kraków: WL, 1997</w:t>
      </w:r>
    </w:p>
    <w:p w14:paraId="20BD99A8" w14:textId="1CDCBF8C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"Inne Abecadło", Kraków: WL, 1998</w:t>
      </w:r>
    </w:p>
    <w:p w14:paraId="1C86FF00" w14:textId="348EFC6A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"Orfeusz i Eurydyka", Kraków: WL, 2003</w:t>
      </w:r>
    </w:p>
    <w:p w14:paraId="59523D6F" w14:textId="552D7197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"Wiersze" (Tom 1, 2, 3 i 4 "Dzieł zebranych" Czesława Miłosza), Kraków: Społeczny Instytut Wydawniczy Znak i Wydawnictwo Literackie, 2000-2004</w:t>
      </w:r>
    </w:p>
    <w:p w14:paraId="116BE860" w14:textId="306A5254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"Wiersze ostatnie", Kraków: Znak, 2006</w:t>
      </w:r>
    </w:p>
    <w:p w14:paraId="67EB9E86" w14:textId="194EE3F8" w:rsidR="005F5DDF" w:rsidRPr="00036B0E" w:rsidRDefault="005F5DDF" w:rsidP="005F5DD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"Wiersze i ćwiczenia", Warszawa: Świat Książki", 2008</w:t>
      </w:r>
    </w:p>
    <w:p w14:paraId="5FF0B00A" w14:textId="77777777" w:rsidR="005F5DDF" w:rsidRPr="00036B0E" w:rsidRDefault="005F5DDF" w:rsidP="005F5DDF">
      <w:pPr>
        <w:pStyle w:val="Akapitzlist"/>
        <w:spacing w:after="0" w:line="360" w:lineRule="auto"/>
        <w:ind w:left="106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8725232" w14:textId="49617A68" w:rsidR="00E61F7C" w:rsidRPr="000139BC" w:rsidRDefault="000139BC" w:rsidP="000139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6A0E0C" w:rsidRPr="00013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013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6A0E0C" w:rsidRPr="00013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A0E0C"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1F7C" w:rsidRP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Postanowienia końcowe. </w:t>
      </w:r>
    </w:p>
    <w:p w14:paraId="14C81EEF" w14:textId="77777777" w:rsidR="00E61F7C" w:rsidRPr="00036B0E" w:rsidRDefault="00E61F7C" w:rsidP="00C22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W sytuacjach nieobjętych niniejszym regulaminem rozstrzyga Organizator konkursu.</w:t>
      </w:r>
    </w:p>
    <w:p w14:paraId="5C577756" w14:textId="77777777" w:rsidR="00E61F7C" w:rsidRPr="00036B0E" w:rsidRDefault="00E61F7C" w:rsidP="00C223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przewiduje się trybu odwoławczego od decyzji jury. </w:t>
      </w:r>
    </w:p>
    <w:p w14:paraId="228A0725" w14:textId="0B3E874D" w:rsidR="00E61F7C" w:rsidRPr="00036B0E" w:rsidRDefault="00E61F7C" w:rsidP="00E81030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 w konkursie jest równoznaczny z wyrażeniem przez osoby uczestniczące zgody na przetwarzanie przez organizatora ich danych osobowych na potrzeby konkursu oraz w celach marketingowych organizatora/ustawa o ochronie danych osobowych z dn.29.08.1997 r. Dz.U. Nr 133 poz.833 z póz. zm./.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8278CC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zmian postanowień niniejszego regulaminu.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Wszystkie zmiany będą publikowane na stronie internetowej konkursu www.zstio.net.pl.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Rozstrzygnięcie konkursu odbędzie się </w:t>
      </w:r>
      <w:r w:rsidR="00C22346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81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278CC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</w:t>
      </w:r>
      <w:r w:rsid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8278CC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Lista laureatów konkursu </w:t>
      </w:r>
      <w:r w:rsidR="00DC3E61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galeria fotografii 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zamieszczona do </w:t>
      </w:r>
      <w:r w:rsidR="00C22346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72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</w:t>
      </w:r>
      <w:r w:rsidR="00E30199"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139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konkursu </w:t>
      </w:r>
      <w:hyperlink r:id="rId5" w:history="1">
        <w:r w:rsidR="001F5885" w:rsidRPr="00036B0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www.zstio.net.pl</w:t>
        </w:r>
      </w:hyperlink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D21291" w14:textId="141EFD79" w:rsidR="00F55AD4" w:rsidRPr="00036B0E" w:rsidRDefault="00F55AD4" w:rsidP="003358A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1D284" w14:textId="77777777" w:rsidR="0017061C" w:rsidRPr="00036B0E" w:rsidRDefault="0017061C" w:rsidP="001706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36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do kontaktu:</w:t>
      </w:r>
    </w:p>
    <w:p w14:paraId="25F5D9A9" w14:textId="0130D19E" w:rsidR="0017061C" w:rsidRPr="00036B0E" w:rsidRDefault="0017061C" w:rsidP="0017061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Maciejczuk</w:t>
      </w:r>
      <w:proofErr w:type="spellEnd"/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Iwona </w:t>
      </w:r>
      <w:proofErr w:type="spellStart"/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Niesterczuk</w:t>
      </w:r>
      <w:proofErr w:type="spellEnd"/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36B0E"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r w:rsid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Sokołowska </w:t>
      </w: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>- biblioteka@zstio.net.pl</w:t>
      </w:r>
    </w:p>
    <w:p w14:paraId="4D746CAA" w14:textId="16A5D4E2" w:rsidR="00A34B3D" w:rsidRDefault="0017061C" w:rsidP="00A34B3D">
      <w:pPr>
        <w:spacing w:after="0" w:line="360" w:lineRule="auto"/>
        <w:ind w:left="709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36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Luiza Antoniuk - </w:t>
      </w:r>
      <w:hyperlink r:id="rId6" w:history="1">
        <w:r w:rsidR="00A34B3D" w:rsidRPr="00036B0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klantoniuk@gmail.com</w:t>
        </w:r>
      </w:hyperlink>
    </w:p>
    <w:p w14:paraId="72E4A65C" w14:textId="48CF0378" w:rsidR="00E81030" w:rsidRDefault="00E81030" w:rsidP="00A34B3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4E9BC" w14:textId="4547B4A7" w:rsidR="00E81030" w:rsidRDefault="00E81030" w:rsidP="00A34B3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12EB5" w14:textId="77777777" w:rsidR="00E81030" w:rsidRDefault="00E81030" w:rsidP="00E81030">
      <w:pPr>
        <w:pStyle w:val="Tekstpodstawowy"/>
        <w:spacing w:after="0" w:line="360" w:lineRule="auto"/>
        <w:jc w:val="right"/>
        <w:rPr>
          <w:rFonts w:eastAsia="Arial" w:cs="Times New Roman"/>
          <w:b/>
          <w:bCs/>
          <w:i/>
          <w:iCs/>
          <w:sz w:val="22"/>
          <w:szCs w:val="22"/>
          <w:lang w:val="pl-PL"/>
        </w:rPr>
      </w:pPr>
      <w:r>
        <w:rPr>
          <w:rFonts w:eastAsia="Arial" w:cs="Times New Roman"/>
          <w:b/>
          <w:bCs/>
          <w:i/>
          <w:iCs/>
          <w:sz w:val="22"/>
          <w:szCs w:val="22"/>
          <w:lang w:val="pl-PL"/>
        </w:rPr>
        <w:lastRenderedPageBreak/>
        <w:t>Załącznik nr 1</w:t>
      </w:r>
    </w:p>
    <w:p w14:paraId="09A99466" w14:textId="77777777" w:rsidR="00E81030" w:rsidRDefault="00E81030" w:rsidP="00E81030">
      <w:pPr>
        <w:pStyle w:val="Tekstpodstawowy"/>
        <w:spacing w:after="0"/>
        <w:ind w:left="227"/>
        <w:jc w:val="center"/>
        <w:rPr>
          <w:b/>
          <w:bCs/>
          <w:i/>
          <w:iCs/>
          <w:lang w:val="pl-PL"/>
        </w:rPr>
      </w:pPr>
    </w:p>
    <w:p w14:paraId="49AEBAD6" w14:textId="77777777" w:rsidR="00E81030" w:rsidRDefault="00E81030" w:rsidP="00E81030">
      <w:pPr>
        <w:pStyle w:val="Tekstpodstawowy"/>
        <w:ind w:left="227"/>
        <w:jc w:val="center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Regulamin Międzyszkolnego konkursu dla uczniów klas 7 i 8 szkół podstawowych</w:t>
      </w:r>
    </w:p>
    <w:p w14:paraId="4F427CE8" w14:textId="77777777" w:rsidR="00E81030" w:rsidRDefault="00E81030" w:rsidP="00E81030">
      <w:pPr>
        <w:pStyle w:val="Tekstpodstawowy"/>
        <w:ind w:left="227"/>
        <w:jc w:val="center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 xml:space="preserve">„Mówię do ciebie milcząc, jak obłok czy drzewo…” – </w:t>
      </w:r>
    </w:p>
    <w:p w14:paraId="44BEAFF7" w14:textId="77777777" w:rsidR="00E81030" w:rsidRDefault="00E81030" w:rsidP="00E81030">
      <w:pPr>
        <w:pStyle w:val="Tekstpodstawowy"/>
        <w:spacing w:after="0"/>
        <w:ind w:left="227"/>
        <w:jc w:val="center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twórczość Czesława Miłosza</w:t>
      </w:r>
    </w:p>
    <w:p w14:paraId="62716ED8" w14:textId="77777777" w:rsidR="00E81030" w:rsidRDefault="00E81030" w:rsidP="00E81030">
      <w:pPr>
        <w:pStyle w:val="Tekstpodstawowy"/>
        <w:spacing w:after="0"/>
        <w:ind w:left="227"/>
        <w:jc w:val="center"/>
        <w:rPr>
          <w:b/>
          <w:sz w:val="22"/>
          <w:szCs w:val="22"/>
          <w:lang w:val="pl-PL"/>
        </w:rPr>
      </w:pPr>
    </w:p>
    <w:p w14:paraId="34B645B0" w14:textId="77777777" w:rsidR="00E81030" w:rsidRDefault="00E81030" w:rsidP="00E81030">
      <w:pPr>
        <w:pStyle w:val="Tekstpodstawowy"/>
        <w:spacing w:after="0"/>
        <w:ind w:left="227"/>
        <w:jc w:val="center"/>
        <w:rPr>
          <w:b/>
          <w:sz w:val="22"/>
          <w:szCs w:val="22"/>
          <w:lang w:val="pl-PL"/>
        </w:rPr>
      </w:pPr>
    </w:p>
    <w:p w14:paraId="4F9C3605" w14:textId="77777777" w:rsidR="00E81030" w:rsidRDefault="00E81030" w:rsidP="00E81030">
      <w:pPr>
        <w:pStyle w:val="Tekstpodstawowy"/>
        <w:spacing w:after="0"/>
        <w:ind w:left="227"/>
        <w:jc w:val="center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FORMULARZ PROSIMY WYPEŁNIĆ DRUKOWANYMI LITERAMI!!!</w:t>
      </w:r>
    </w:p>
    <w:p w14:paraId="16089A69" w14:textId="77777777" w:rsidR="00E81030" w:rsidRDefault="00E81030" w:rsidP="00E81030">
      <w:pPr>
        <w:pStyle w:val="Tekstpodstawowy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4"/>
        <w:gridCol w:w="4875"/>
      </w:tblGrid>
      <w:tr w:rsidR="00E81030" w14:paraId="395A62F4" w14:textId="77777777" w:rsidTr="00E81030">
        <w:trPr>
          <w:trHeight w:val="368"/>
        </w:trPr>
        <w:tc>
          <w:tcPr>
            <w:tcW w:w="9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186152" w14:textId="77777777" w:rsidR="00E81030" w:rsidRDefault="00E81030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KARTA UCZESTNICTWA</w:t>
            </w:r>
          </w:p>
        </w:tc>
      </w:tr>
      <w:tr w:rsidR="00E81030" w14:paraId="27CDC028" w14:textId="77777777" w:rsidTr="00E81030">
        <w:trPr>
          <w:trHeight w:val="61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2EE26" w14:textId="77777777" w:rsidR="00E81030" w:rsidRDefault="00E81030">
            <w:pPr>
              <w:pStyle w:val="Zawartotabeli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Kategoria:</w:t>
            </w:r>
          </w:p>
          <w:p w14:paraId="2EC71AE5" w14:textId="77777777" w:rsidR="00E81030" w:rsidRDefault="00E81030">
            <w:pPr>
              <w:spacing w:line="360" w:lineRule="auto"/>
              <w:rPr>
                <w:rFonts w:eastAsia="Times New Roman" w:cs="Times New Roman"/>
                <w:b/>
                <w:bCs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piękne czytanie (proza), recytacja, fotografia</w:t>
            </w:r>
          </w:p>
          <w:p w14:paraId="275F9D08" w14:textId="77777777" w:rsidR="00E81030" w:rsidRDefault="00E81030">
            <w:pPr>
              <w:pStyle w:val="Zawartotabeli"/>
              <w:snapToGri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(właściwe wybrać)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0D95" w14:textId="77777777" w:rsidR="00E81030" w:rsidRDefault="00E81030">
            <w:pPr>
              <w:pStyle w:val="Zawartotabeli"/>
              <w:snapToGrid w:val="0"/>
              <w:rPr>
                <w:b/>
                <w:bCs/>
                <w:lang w:val="pl-PL"/>
              </w:rPr>
            </w:pPr>
          </w:p>
        </w:tc>
      </w:tr>
      <w:tr w:rsidR="00E81030" w14:paraId="08F6643D" w14:textId="77777777" w:rsidTr="00E81030">
        <w:trPr>
          <w:trHeight w:val="1719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18CC2" w14:textId="77777777" w:rsidR="00E81030" w:rsidRDefault="00E81030">
            <w:pPr>
              <w:pStyle w:val="Zawartotabeli"/>
              <w:snapToGrid w:val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lang w:val="pl-PL"/>
              </w:rPr>
              <w:t>Imiona i nazwiska uczestników konkursu: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1BA3B" w14:textId="77777777" w:rsidR="00E81030" w:rsidRDefault="00E81030">
            <w:pPr>
              <w:pStyle w:val="Zawartotabeli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Tytuł wybranego utworu/fotografii</w:t>
            </w:r>
          </w:p>
          <w:p w14:paraId="642C0CDD" w14:textId="77777777" w:rsidR="00E81030" w:rsidRDefault="00E81030">
            <w:pPr>
              <w:pStyle w:val="Zawartotabeli"/>
              <w:rPr>
                <w:b/>
                <w:bCs/>
                <w:lang w:val="pl-PL"/>
              </w:rPr>
            </w:pPr>
          </w:p>
        </w:tc>
      </w:tr>
      <w:tr w:rsidR="00E81030" w14:paraId="7D15AB14" w14:textId="77777777" w:rsidTr="00E81030">
        <w:trPr>
          <w:trHeight w:val="1488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0257D" w14:textId="77777777" w:rsidR="00E81030" w:rsidRDefault="00E81030">
            <w:pPr>
              <w:pStyle w:val="Zawartotabeli"/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szkoły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E7F" w14:textId="77777777" w:rsidR="00E81030" w:rsidRDefault="00E81030">
            <w:pPr>
              <w:pStyle w:val="Zawartotabeli"/>
              <w:rPr>
                <w:b/>
                <w:bCs/>
              </w:rPr>
            </w:pPr>
          </w:p>
        </w:tc>
      </w:tr>
      <w:tr w:rsidR="00E81030" w14:paraId="326ABDCA" w14:textId="77777777" w:rsidTr="00E81030">
        <w:trPr>
          <w:trHeight w:val="1712"/>
        </w:trPr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12284" w14:textId="77777777" w:rsidR="00E81030" w:rsidRDefault="00E81030">
            <w:pPr>
              <w:pStyle w:val="Zawartotabeli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 i nazwisko opiekuna (telefon oraz adres e-mail):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EC5C" w14:textId="77777777" w:rsidR="00E81030" w:rsidRDefault="00E81030">
            <w:pPr>
              <w:pStyle w:val="Zawartotabeli"/>
              <w:snapToGrid w:val="0"/>
              <w:rPr>
                <w:b/>
                <w:bCs/>
                <w:lang w:val="pl-PL"/>
              </w:rPr>
            </w:pPr>
          </w:p>
          <w:p w14:paraId="6A69470F" w14:textId="77777777" w:rsidR="00E81030" w:rsidRDefault="00E81030">
            <w:pPr>
              <w:pStyle w:val="Zawartotabeli"/>
              <w:rPr>
                <w:b/>
                <w:bCs/>
                <w:lang w:val="pl-PL"/>
              </w:rPr>
            </w:pPr>
          </w:p>
          <w:p w14:paraId="5A9F4D49" w14:textId="77777777" w:rsidR="00E81030" w:rsidRDefault="00E81030">
            <w:pPr>
              <w:pStyle w:val="Zawartotabeli"/>
              <w:rPr>
                <w:b/>
                <w:bCs/>
                <w:lang w:val="pl-PL"/>
              </w:rPr>
            </w:pPr>
          </w:p>
          <w:p w14:paraId="2C64CF20" w14:textId="77777777" w:rsidR="00E81030" w:rsidRDefault="00E81030">
            <w:pPr>
              <w:pStyle w:val="Zawartotabeli"/>
              <w:rPr>
                <w:b/>
                <w:bCs/>
                <w:lang w:val="pl-PL"/>
              </w:rPr>
            </w:pPr>
          </w:p>
        </w:tc>
      </w:tr>
    </w:tbl>
    <w:p w14:paraId="015B697E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2AEAB47B" w14:textId="77777777" w:rsidR="00E81030" w:rsidRDefault="00E81030" w:rsidP="00E81030">
      <w:pPr>
        <w:spacing w:line="360" w:lineRule="auto"/>
        <w:ind w:left="5"/>
        <w:rPr>
          <w:rFonts w:eastAsia="Arial" w:cs="Times New Roman"/>
          <w:i/>
        </w:rPr>
      </w:pPr>
      <w:r>
        <w:rPr>
          <w:rFonts w:eastAsia="Arial" w:cs="Times New Roman"/>
        </w:rPr>
        <w:t>…………………………………………………..</w:t>
      </w:r>
    </w:p>
    <w:p w14:paraId="5E343B0B" w14:textId="4025035B" w:rsidR="00E81030" w:rsidRDefault="00E81030" w:rsidP="00E81030">
      <w:pPr>
        <w:spacing w:line="360" w:lineRule="auto"/>
        <w:ind w:left="5"/>
        <w:rPr>
          <w:rFonts w:eastAsia="Times New Roman" w:cs="Times New Roman"/>
        </w:rPr>
      </w:pPr>
      <w:r>
        <w:rPr>
          <w:rFonts w:eastAsia="Arial" w:cs="Times New Roman"/>
          <w:i/>
        </w:rPr>
        <w:t>Imię i nazwisko uczestnika Konkursu</w:t>
      </w:r>
    </w:p>
    <w:p w14:paraId="14C9FB63" w14:textId="77777777" w:rsidR="00E81030" w:rsidRDefault="00E81030" w:rsidP="00E81030">
      <w:pPr>
        <w:spacing w:line="360" w:lineRule="auto"/>
        <w:ind w:left="5"/>
        <w:rPr>
          <w:rFonts w:eastAsia="Arial" w:cs="Times New Roman"/>
          <w:i/>
        </w:rPr>
      </w:pPr>
      <w:r>
        <w:rPr>
          <w:rFonts w:eastAsia="Arial" w:cs="Times New Roman"/>
        </w:rPr>
        <w:t>……………………………………………………..</w:t>
      </w:r>
    </w:p>
    <w:p w14:paraId="02A9C4B1" w14:textId="66FE879B" w:rsidR="00E81030" w:rsidRPr="00E81030" w:rsidRDefault="00E81030" w:rsidP="00E81030">
      <w:pPr>
        <w:spacing w:line="360" w:lineRule="auto"/>
        <w:rPr>
          <w:rFonts w:eastAsia="Arial" w:cs="Times New Roman"/>
          <w:i/>
        </w:rPr>
      </w:pPr>
      <w:r>
        <w:rPr>
          <w:rFonts w:eastAsia="Arial" w:cs="Times New Roman"/>
          <w:i/>
        </w:rPr>
        <w:t>Imię i nazwisko rodzica/prawnego opiekuna uczestnika</w:t>
      </w:r>
    </w:p>
    <w:p w14:paraId="5865A464" w14:textId="77777777" w:rsidR="00E81030" w:rsidRDefault="00E81030" w:rsidP="00E81030">
      <w:pPr>
        <w:spacing w:line="360" w:lineRule="auto"/>
        <w:ind w:left="4995"/>
        <w:rPr>
          <w:rFonts w:eastAsia="Arial" w:cs="Times New Roman"/>
        </w:rPr>
      </w:pPr>
    </w:p>
    <w:p w14:paraId="64629EF4" w14:textId="77777777" w:rsidR="00E81030" w:rsidRDefault="00E81030" w:rsidP="00E81030">
      <w:pPr>
        <w:spacing w:line="360" w:lineRule="auto"/>
        <w:ind w:left="4995"/>
        <w:rPr>
          <w:rFonts w:eastAsia="Arial" w:cs="Times New Roman"/>
        </w:rPr>
      </w:pPr>
    </w:p>
    <w:p w14:paraId="580D4060" w14:textId="77777777" w:rsidR="00E81030" w:rsidRDefault="00E81030" w:rsidP="00E81030">
      <w:pPr>
        <w:spacing w:line="360" w:lineRule="auto"/>
        <w:ind w:left="4995"/>
        <w:rPr>
          <w:rFonts w:eastAsia="Arial" w:cs="Times New Roman"/>
        </w:rPr>
      </w:pPr>
    </w:p>
    <w:p w14:paraId="0F0E2D7A" w14:textId="24D01E04" w:rsidR="00E81030" w:rsidRPr="00E81030" w:rsidRDefault="00E81030" w:rsidP="00E81030">
      <w:pPr>
        <w:spacing w:line="360" w:lineRule="auto"/>
        <w:ind w:left="4995"/>
        <w:rPr>
          <w:rFonts w:eastAsia="Arial" w:cs="Times New Roman"/>
        </w:rPr>
      </w:pPr>
      <w:bookmarkStart w:id="1" w:name="_GoBack"/>
      <w:bookmarkEnd w:id="1"/>
      <w:r>
        <w:rPr>
          <w:rFonts w:eastAsia="Arial" w:cs="Times New Roman"/>
        </w:rPr>
        <w:lastRenderedPageBreak/>
        <w:t>Zespół Szkół Technicznych i Ogólnokształcących z Oddziałami Integracyjnymi im. Stanisława Staszica,</w:t>
      </w:r>
      <w:r>
        <w:rPr>
          <w:rFonts w:eastAsia="Arial" w:cs="Times New Roman"/>
        </w:rPr>
        <w:br/>
      </w:r>
      <w:r>
        <w:rPr>
          <w:rFonts w:eastAsia="Arial" w:cs="Times New Roman"/>
        </w:rPr>
        <w:t xml:space="preserve"> ul. Sienkiewicza 57, 15-002 Białystok;</w:t>
      </w:r>
    </w:p>
    <w:p w14:paraId="156E44FC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3A38F4B8" w14:textId="73D11FF5" w:rsidR="00E81030" w:rsidRPr="00E81030" w:rsidRDefault="00E81030" w:rsidP="00E81030">
      <w:pPr>
        <w:spacing w:line="360" w:lineRule="auto"/>
        <w:ind w:right="15"/>
        <w:jc w:val="center"/>
        <w:rPr>
          <w:rFonts w:eastAsia="Arial" w:cs="Times New Roman"/>
          <w:b/>
          <w:i/>
          <w:iCs/>
        </w:rPr>
      </w:pPr>
      <w:r>
        <w:rPr>
          <w:rFonts w:eastAsia="Arial" w:cs="Times New Roman"/>
          <w:b/>
          <w:i/>
          <w:iCs/>
        </w:rPr>
        <w:t>Oświadczenie o przetwarzaniu danych osobowych oraz zgoda</w:t>
      </w:r>
      <w:r>
        <w:rPr>
          <w:rFonts w:cs="Times New Roman"/>
          <w:b/>
          <w:i/>
          <w:iCs/>
        </w:rPr>
        <w:t xml:space="preserve"> na wykorzystanie wizerunku </w:t>
      </w:r>
    </w:p>
    <w:p w14:paraId="3610FE40" w14:textId="77777777" w:rsidR="00E81030" w:rsidRDefault="00E81030" w:rsidP="00E81030">
      <w:pPr>
        <w:spacing w:line="360" w:lineRule="auto"/>
        <w:ind w:left="4" w:right="20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Jako opiekun prawny wyrażam zgodę na przetwarzanie danych osobowych mojego podopiecznego dla potrzeb niezbędnych dla realizacji przedmiotowego Konkursu w zakresie wyłonienia zwycięzcy i przyznania nagrody, zgodnie z ustawą z dnia 29 sierpnia 1997 roku o ochronie danych osobowych (Dz. U. z 2002 r. Nr 101, poz. 926, z </w:t>
      </w:r>
      <w:proofErr w:type="spellStart"/>
      <w:r>
        <w:rPr>
          <w:rFonts w:eastAsia="Arial" w:cs="Times New Roman"/>
        </w:rPr>
        <w:t>późn</w:t>
      </w:r>
      <w:proofErr w:type="spellEnd"/>
      <w:r>
        <w:rPr>
          <w:rFonts w:eastAsia="Arial" w:cs="Times New Roman"/>
        </w:rPr>
        <w:t>. zm.).</w:t>
      </w:r>
    </w:p>
    <w:p w14:paraId="44F6BB0F" w14:textId="77777777" w:rsidR="00E81030" w:rsidRDefault="00E81030" w:rsidP="00E81030">
      <w:pPr>
        <w:spacing w:line="360" w:lineRule="auto"/>
        <w:ind w:left="4" w:right="20"/>
        <w:jc w:val="both"/>
        <w:rPr>
          <w:rFonts w:eastAsia="Arial" w:cs="Times New Roman"/>
        </w:rPr>
      </w:pPr>
    </w:p>
    <w:p w14:paraId="4873182C" w14:textId="77777777" w:rsidR="00E81030" w:rsidRDefault="00E81030" w:rsidP="00E81030">
      <w:pPr>
        <w:tabs>
          <w:tab w:val="left" w:pos="5324"/>
        </w:tabs>
        <w:spacing w:line="360" w:lineRule="auto"/>
        <w:ind w:left="44"/>
        <w:rPr>
          <w:rFonts w:eastAsia="Arial" w:cs="Times New Roman"/>
          <w:i/>
        </w:rPr>
      </w:pPr>
      <w:r>
        <w:rPr>
          <w:rFonts w:eastAsia="Arial" w:cs="Times New Roman"/>
        </w:rPr>
        <w:t>……………………………………………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…..............................................</w:t>
      </w:r>
    </w:p>
    <w:p w14:paraId="02733524" w14:textId="77777777" w:rsidR="00E81030" w:rsidRDefault="00E81030" w:rsidP="00E81030">
      <w:pPr>
        <w:tabs>
          <w:tab w:val="left" w:pos="6104"/>
        </w:tabs>
        <w:spacing w:line="360" w:lineRule="auto"/>
        <w:ind w:left="1184"/>
        <w:rPr>
          <w:rFonts w:eastAsia="Arial" w:cs="Times New Roman"/>
        </w:rPr>
      </w:pPr>
      <w:r>
        <w:rPr>
          <w:rFonts w:eastAsia="Arial" w:cs="Times New Roman"/>
          <w:i/>
        </w:rPr>
        <w:t>Miejscowość, data</w:t>
      </w:r>
      <w:r>
        <w:rPr>
          <w:rFonts w:eastAsia="Times New Roman" w:cs="Times New Roman"/>
        </w:rPr>
        <w:tab/>
      </w:r>
      <w:r>
        <w:rPr>
          <w:rFonts w:eastAsia="Arial" w:cs="Times New Roman"/>
          <w:i/>
        </w:rPr>
        <w:t>Podpis prawnego opiekuna</w:t>
      </w:r>
    </w:p>
    <w:p w14:paraId="18CA61CC" w14:textId="77777777" w:rsidR="00E81030" w:rsidRDefault="00E81030" w:rsidP="00E81030">
      <w:pPr>
        <w:spacing w:line="360" w:lineRule="auto"/>
        <w:ind w:left="6204"/>
        <w:rPr>
          <w:rFonts w:eastAsia="Times New Roman" w:cs="Times New Roman"/>
          <w:i/>
        </w:rPr>
      </w:pPr>
      <w:r>
        <w:rPr>
          <w:rFonts w:eastAsia="Arial" w:cs="Times New Roman"/>
          <w:i/>
        </w:rPr>
        <w:t>dziecka</w:t>
      </w:r>
    </w:p>
    <w:p w14:paraId="2716A009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2A064A58" w14:textId="77777777" w:rsidR="00E81030" w:rsidRDefault="00E81030" w:rsidP="00E8103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wyrażam zgodę na rejestrowanie wizerunku mojego dziecka podczas konkursów i uroczystości organizowanych przez Organizatora oraz wykorzystanie tego wizerunku poprzez umieszczanie zdjęć na stronie internetowej szkoły, w kronice szkolnej oraz tablicach ściennych i folderach szkolnych w celu informacji i promocji Organizatora. </w:t>
      </w:r>
    </w:p>
    <w:p w14:paraId="4E5ED9F9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27DD14A7" w14:textId="77777777" w:rsidR="00E81030" w:rsidRDefault="00E81030" w:rsidP="00E81030">
      <w:pPr>
        <w:tabs>
          <w:tab w:val="left" w:pos="5324"/>
        </w:tabs>
        <w:spacing w:line="360" w:lineRule="auto"/>
        <w:ind w:left="44"/>
        <w:rPr>
          <w:rFonts w:eastAsia="Times New Roman" w:cs="Times New Roman"/>
        </w:rPr>
      </w:pPr>
      <w:r>
        <w:rPr>
          <w:rFonts w:eastAsia="Arial" w:cs="Times New Roman"/>
        </w:rPr>
        <w:t>……………………………………………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….............................................</w:t>
      </w:r>
    </w:p>
    <w:p w14:paraId="676E136C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04EBFE63" w14:textId="77777777" w:rsidR="00E81030" w:rsidRDefault="00E81030" w:rsidP="00E81030">
      <w:pPr>
        <w:tabs>
          <w:tab w:val="left" w:pos="6104"/>
        </w:tabs>
        <w:spacing w:line="360" w:lineRule="auto"/>
        <w:ind w:left="1184"/>
        <w:rPr>
          <w:rFonts w:eastAsia="Arial" w:cs="Times New Roman"/>
          <w:i/>
        </w:rPr>
      </w:pPr>
      <w:r>
        <w:rPr>
          <w:rFonts w:eastAsia="Arial" w:cs="Times New Roman"/>
          <w:i/>
        </w:rPr>
        <w:t>Miejscowość, data</w:t>
      </w:r>
      <w:r>
        <w:rPr>
          <w:rFonts w:eastAsia="Times New Roman" w:cs="Times New Roman"/>
        </w:rPr>
        <w:tab/>
      </w:r>
      <w:r>
        <w:rPr>
          <w:rFonts w:eastAsia="Arial" w:cs="Times New Roman"/>
          <w:i/>
        </w:rPr>
        <w:t>Podpis prawnego opiekuna</w:t>
      </w:r>
    </w:p>
    <w:p w14:paraId="6C8AE1DF" w14:textId="77777777" w:rsidR="00E81030" w:rsidRDefault="00E81030" w:rsidP="00E81030">
      <w:pPr>
        <w:spacing w:line="360" w:lineRule="auto"/>
        <w:ind w:left="6204"/>
        <w:rPr>
          <w:rFonts w:eastAsia="Times New Roman" w:cs="Times New Roman"/>
        </w:rPr>
      </w:pPr>
      <w:r>
        <w:rPr>
          <w:rFonts w:eastAsia="Arial" w:cs="Times New Roman"/>
          <w:i/>
        </w:rPr>
        <w:t>dziecka</w:t>
      </w:r>
    </w:p>
    <w:p w14:paraId="270813E9" w14:textId="77777777" w:rsidR="00E81030" w:rsidRDefault="00E81030" w:rsidP="00E81030">
      <w:pPr>
        <w:spacing w:line="360" w:lineRule="auto"/>
        <w:rPr>
          <w:rFonts w:eastAsia="Times New Roman" w:cs="Times New Roman"/>
        </w:rPr>
      </w:pPr>
    </w:p>
    <w:p w14:paraId="7BF09AB2" w14:textId="77777777" w:rsidR="00E81030" w:rsidRDefault="00E81030" w:rsidP="00E81030">
      <w:pPr>
        <w:pStyle w:val="Tekstpodstawowy"/>
        <w:spacing w:after="0"/>
        <w:ind w:left="227"/>
        <w:jc w:val="center"/>
        <w:rPr>
          <w:rFonts w:cs="Times New Roman"/>
          <w:sz w:val="22"/>
          <w:szCs w:val="22"/>
          <w:lang w:val="pl-PL"/>
        </w:rPr>
      </w:pPr>
    </w:p>
    <w:p w14:paraId="02FBB50A" w14:textId="77777777" w:rsidR="00E81030" w:rsidRPr="00036B0E" w:rsidRDefault="00E81030" w:rsidP="00A34B3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13CAC" w14:textId="77777777" w:rsidR="00A34B3D" w:rsidRPr="00036B0E" w:rsidRDefault="00A34B3D" w:rsidP="00DC3E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0D54F" w14:textId="77777777" w:rsidR="00070B61" w:rsidRPr="00036B0E" w:rsidRDefault="00070B61" w:rsidP="00C22346">
      <w:pPr>
        <w:spacing w:after="0" w:line="360" w:lineRule="auto"/>
        <w:jc w:val="both"/>
      </w:pPr>
    </w:p>
    <w:sectPr w:rsidR="00070B61" w:rsidRPr="0003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317"/>
    <w:multiLevelType w:val="hybridMultilevel"/>
    <w:tmpl w:val="1A2EC8A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 w15:restartNumberingAfterBreak="0">
    <w:nsid w:val="06CC5FCB"/>
    <w:multiLevelType w:val="multilevel"/>
    <w:tmpl w:val="7D7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507C"/>
    <w:multiLevelType w:val="hybridMultilevel"/>
    <w:tmpl w:val="9A2AA5B2"/>
    <w:lvl w:ilvl="0" w:tplc="4632666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45475"/>
    <w:multiLevelType w:val="multilevel"/>
    <w:tmpl w:val="896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805D0"/>
    <w:multiLevelType w:val="multilevel"/>
    <w:tmpl w:val="7CF09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ED8"/>
    <w:multiLevelType w:val="multilevel"/>
    <w:tmpl w:val="2E1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11ED1"/>
    <w:multiLevelType w:val="multilevel"/>
    <w:tmpl w:val="DA92B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802DC"/>
    <w:multiLevelType w:val="multilevel"/>
    <w:tmpl w:val="BDB09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04478"/>
    <w:multiLevelType w:val="hybridMultilevel"/>
    <w:tmpl w:val="F0EAF740"/>
    <w:lvl w:ilvl="0" w:tplc="D67C02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E2231"/>
    <w:multiLevelType w:val="hybridMultilevel"/>
    <w:tmpl w:val="8B6E7396"/>
    <w:lvl w:ilvl="0" w:tplc="1C24E2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12C1F"/>
    <w:multiLevelType w:val="multilevel"/>
    <w:tmpl w:val="C1601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D75C1"/>
    <w:multiLevelType w:val="multilevel"/>
    <w:tmpl w:val="AB4E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A11FD"/>
    <w:multiLevelType w:val="hybridMultilevel"/>
    <w:tmpl w:val="2806D5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941033"/>
    <w:multiLevelType w:val="multilevel"/>
    <w:tmpl w:val="62E0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7C"/>
    <w:rsid w:val="000139BC"/>
    <w:rsid w:val="0002280A"/>
    <w:rsid w:val="00036B0E"/>
    <w:rsid w:val="00070B61"/>
    <w:rsid w:val="00094979"/>
    <w:rsid w:val="000C758B"/>
    <w:rsid w:val="000F4632"/>
    <w:rsid w:val="00104422"/>
    <w:rsid w:val="00110589"/>
    <w:rsid w:val="001413AA"/>
    <w:rsid w:val="0017061C"/>
    <w:rsid w:val="001E6111"/>
    <w:rsid w:val="001F5885"/>
    <w:rsid w:val="00200250"/>
    <w:rsid w:val="00220422"/>
    <w:rsid w:val="00272599"/>
    <w:rsid w:val="00295A19"/>
    <w:rsid w:val="002C78AF"/>
    <w:rsid w:val="002F4AB8"/>
    <w:rsid w:val="002F506A"/>
    <w:rsid w:val="00316046"/>
    <w:rsid w:val="00324478"/>
    <w:rsid w:val="00324AB7"/>
    <w:rsid w:val="003358AB"/>
    <w:rsid w:val="0042505D"/>
    <w:rsid w:val="00445923"/>
    <w:rsid w:val="00496F55"/>
    <w:rsid w:val="004C213F"/>
    <w:rsid w:val="004D1998"/>
    <w:rsid w:val="00512EF7"/>
    <w:rsid w:val="005F5DDF"/>
    <w:rsid w:val="00612D9C"/>
    <w:rsid w:val="0062547C"/>
    <w:rsid w:val="00634D89"/>
    <w:rsid w:val="006A0E0C"/>
    <w:rsid w:val="006C05BD"/>
    <w:rsid w:val="006C51C2"/>
    <w:rsid w:val="006C5639"/>
    <w:rsid w:val="006D3B1D"/>
    <w:rsid w:val="006D5500"/>
    <w:rsid w:val="00723AC8"/>
    <w:rsid w:val="00781BB2"/>
    <w:rsid w:val="0079649D"/>
    <w:rsid w:val="008278CC"/>
    <w:rsid w:val="00856F3E"/>
    <w:rsid w:val="00870718"/>
    <w:rsid w:val="00875CB6"/>
    <w:rsid w:val="008B2E70"/>
    <w:rsid w:val="008B4242"/>
    <w:rsid w:val="008B6CF4"/>
    <w:rsid w:val="008D08CF"/>
    <w:rsid w:val="00900A20"/>
    <w:rsid w:val="00912012"/>
    <w:rsid w:val="0094289E"/>
    <w:rsid w:val="00972C30"/>
    <w:rsid w:val="00A34B3D"/>
    <w:rsid w:val="00A46011"/>
    <w:rsid w:val="00A97A6A"/>
    <w:rsid w:val="00AC50C4"/>
    <w:rsid w:val="00AE1EE3"/>
    <w:rsid w:val="00B23CEA"/>
    <w:rsid w:val="00B56336"/>
    <w:rsid w:val="00B57BB5"/>
    <w:rsid w:val="00B61DB8"/>
    <w:rsid w:val="00C04B3C"/>
    <w:rsid w:val="00C22346"/>
    <w:rsid w:val="00C9009E"/>
    <w:rsid w:val="00D12D52"/>
    <w:rsid w:val="00D50223"/>
    <w:rsid w:val="00D746F6"/>
    <w:rsid w:val="00DC3E61"/>
    <w:rsid w:val="00DD70C2"/>
    <w:rsid w:val="00DE0B3C"/>
    <w:rsid w:val="00DF3E15"/>
    <w:rsid w:val="00E25C92"/>
    <w:rsid w:val="00E30199"/>
    <w:rsid w:val="00E51D75"/>
    <w:rsid w:val="00E61F7C"/>
    <w:rsid w:val="00E66CC0"/>
    <w:rsid w:val="00E81030"/>
    <w:rsid w:val="00E96B64"/>
    <w:rsid w:val="00EB6C63"/>
    <w:rsid w:val="00EC476B"/>
    <w:rsid w:val="00F12EDC"/>
    <w:rsid w:val="00F2520C"/>
    <w:rsid w:val="00F32108"/>
    <w:rsid w:val="00F55AD4"/>
    <w:rsid w:val="00F810AB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9C99"/>
  <w15:chartTrackingRefBased/>
  <w15:docId w15:val="{21257F6C-1F21-4BDB-91D3-7934868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9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8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88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8103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03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E810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oniuk@gmail.com" TargetMode="External"/><Relationship Id="rId5" Type="http://schemas.openxmlformats.org/officeDocument/2006/relationships/hyperlink" Target="http://www.zstio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Antoniuk</dc:creator>
  <cp:keywords/>
  <dc:description/>
  <cp:lastModifiedBy>Olga Topolewska</cp:lastModifiedBy>
  <cp:revision>2</cp:revision>
  <cp:lastPrinted>2024-02-06T11:03:00Z</cp:lastPrinted>
  <dcterms:created xsi:type="dcterms:W3CDTF">2024-02-20T12:04:00Z</dcterms:created>
  <dcterms:modified xsi:type="dcterms:W3CDTF">2024-02-20T12:04:00Z</dcterms:modified>
</cp:coreProperties>
</file>